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794FD6" w:rsidRDefault="00794FD6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 MEETING</w:t>
      </w:r>
      <w:r w:rsidR="00990645">
        <w:rPr>
          <w:sz w:val="28"/>
          <w:szCs w:val="28"/>
          <w:u w:val="single"/>
        </w:rPr>
        <w:t xml:space="preserve"> AGENDA</w:t>
      </w:r>
    </w:p>
    <w:p w:rsidR="00CC064C" w:rsidRPr="004379BD" w:rsidRDefault="004379BD" w:rsidP="004379BD">
      <w:pPr>
        <w:pStyle w:val="NoSpacing"/>
        <w:rPr>
          <w:sz w:val="28"/>
          <w:szCs w:val="28"/>
          <w:u w:val="single"/>
        </w:rPr>
      </w:pPr>
      <w:r w:rsidRPr="004379BD">
        <w:rPr>
          <w:sz w:val="28"/>
          <w:szCs w:val="28"/>
        </w:rPr>
        <w:t xml:space="preserve">                                       </w:t>
      </w:r>
      <w:r w:rsidRPr="004379BD">
        <w:rPr>
          <w:sz w:val="28"/>
          <w:szCs w:val="28"/>
          <w:u w:val="single"/>
        </w:rPr>
        <w:t>Wednesday, June 26</w:t>
      </w:r>
      <w:r w:rsidRPr="004379BD">
        <w:rPr>
          <w:sz w:val="28"/>
          <w:szCs w:val="28"/>
          <w:u w:val="single"/>
          <w:vertAlign w:val="superscript"/>
        </w:rPr>
        <w:t>th</w:t>
      </w:r>
      <w:r w:rsidR="00CC064C" w:rsidRPr="004379BD">
        <w:rPr>
          <w:sz w:val="28"/>
          <w:szCs w:val="28"/>
          <w:u w:val="single"/>
        </w:rPr>
        <w:t>,</w:t>
      </w:r>
      <w:r w:rsidR="00EE4BFD" w:rsidRPr="004379BD">
        <w:rPr>
          <w:sz w:val="28"/>
          <w:szCs w:val="28"/>
          <w:u w:val="single"/>
        </w:rPr>
        <w:t xml:space="preserve"> </w:t>
      </w:r>
      <w:r w:rsidRPr="004379BD">
        <w:rPr>
          <w:sz w:val="28"/>
          <w:szCs w:val="28"/>
          <w:u w:val="single"/>
        </w:rPr>
        <w:t>2019</w:t>
      </w:r>
      <w:r w:rsidR="00CC064C" w:rsidRPr="004379BD">
        <w:rPr>
          <w:sz w:val="28"/>
          <w:szCs w:val="28"/>
          <w:u w:val="single"/>
        </w:rPr>
        <w:t xml:space="preserve"> AGENDA</w:t>
      </w:r>
    </w:p>
    <w:p w:rsidR="00CC064C" w:rsidRPr="004379BD" w:rsidRDefault="00CC064C" w:rsidP="00CC064C">
      <w:pPr>
        <w:pStyle w:val="NoSpacing"/>
        <w:jc w:val="center"/>
        <w:rPr>
          <w:sz w:val="28"/>
          <w:szCs w:val="28"/>
        </w:rPr>
      </w:pPr>
    </w:p>
    <w:p w:rsidR="0096119B" w:rsidRPr="00CC064C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96119B" w:rsidRPr="00CC064C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96119B" w:rsidRPr="00CC064C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96119B" w:rsidRPr="00F07018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96119B" w:rsidRDefault="0096119B" w:rsidP="0096119B">
      <w:pPr>
        <w:pStyle w:val="NoSpacing"/>
        <w:rPr>
          <w:sz w:val="28"/>
          <w:szCs w:val="28"/>
        </w:rPr>
      </w:pPr>
    </w:p>
    <w:p w:rsidR="0096119B" w:rsidRPr="0096119B" w:rsidRDefault="0096119B" w:rsidP="0096119B">
      <w:pPr>
        <w:pStyle w:val="NoSpacing"/>
        <w:rPr>
          <w:sz w:val="28"/>
          <w:szCs w:val="28"/>
        </w:rPr>
      </w:pPr>
    </w:p>
    <w:p w:rsidR="00BF7E3A" w:rsidRPr="00BF7E3A" w:rsidRDefault="00BF7E3A" w:rsidP="00BF7E3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BF7E3A" w:rsidRDefault="00BF7E3A" w:rsidP="00BF7E3A">
      <w:pPr>
        <w:pStyle w:val="NoSpacing"/>
        <w:rPr>
          <w:sz w:val="28"/>
          <w:szCs w:val="28"/>
        </w:rPr>
      </w:pPr>
    </w:p>
    <w:p w:rsidR="00BF7E3A" w:rsidRDefault="00BF7E3A" w:rsidP="00BF7E3A">
      <w:pPr>
        <w:pStyle w:val="NoSpacing"/>
        <w:rPr>
          <w:sz w:val="28"/>
          <w:szCs w:val="28"/>
        </w:rPr>
      </w:pPr>
    </w:p>
    <w:p w:rsidR="00BF7E3A" w:rsidRDefault="00BF7E3A" w:rsidP="00BF7E3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96481A" w:rsidRPr="004379BD" w:rsidRDefault="004379BD" w:rsidP="004379BD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Training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62A01C40"/>
    <w:lvl w:ilvl="0" w:tplc="356E429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D58C7"/>
    <w:rsid w:val="00101685"/>
    <w:rsid w:val="00170695"/>
    <w:rsid w:val="002D44F1"/>
    <w:rsid w:val="003318B9"/>
    <w:rsid w:val="004379BD"/>
    <w:rsid w:val="004E659F"/>
    <w:rsid w:val="005A08F3"/>
    <w:rsid w:val="00602CA8"/>
    <w:rsid w:val="00623ACE"/>
    <w:rsid w:val="006D334F"/>
    <w:rsid w:val="0070687F"/>
    <w:rsid w:val="00715131"/>
    <w:rsid w:val="00750CC0"/>
    <w:rsid w:val="00783374"/>
    <w:rsid w:val="00791C0F"/>
    <w:rsid w:val="00794FD6"/>
    <w:rsid w:val="007A6481"/>
    <w:rsid w:val="007D1075"/>
    <w:rsid w:val="007E116C"/>
    <w:rsid w:val="00807625"/>
    <w:rsid w:val="008145F6"/>
    <w:rsid w:val="00827D6F"/>
    <w:rsid w:val="00871800"/>
    <w:rsid w:val="00892B35"/>
    <w:rsid w:val="008E54FE"/>
    <w:rsid w:val="0090634C"/>
    <w:rsid w:val="009522FB"/>
    <w:rsid w:val="0096119B"/>
    <w:rsid w:val="0096481A"/>
    <w:rsid w:val="00986A87"/>
    <w:rsid w:val="00990645"/>
    <w:rsid w:val="00AC4896"/>
    <w:rsid w:val="00AD57F5"/>
    <w:rsid w:val="00B449F3"/>
    <w:rsid w:val="00B854A2"/>
    <w:rsid w:val="00B967B1"/>
    <w:rsid w:val="00BF7E3A"/>
    <w:rsid w:val="00C53117"/>
    <w:rsid w:val="00C62FD6"/>
    <w:rsid w:val="00CB00E2"/>
    <w:rsid w:val="00CC064C"/>
    <w:rsid w:val="00D8436B"/>
    <w:rsid w:val="00E461BC"/>
    <w:rsid w:val="00EE4BFD"/>
    <w:rsid w:val="00F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2019-06-24T14:22:00Z</cp:lastPrinted>
  <dcterms:created xsi:type="dcterms:W3CDTF">2019-06-25T13:53:00Z</dcterms:created>
  <dcterms:modified xsi:type="dcterms:W3CDTF">2019-06-25T13:53:00Z</dcterms:modified>
</cp:coreProperties>
</file>